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A67B" w14:textId="77777777" w:rsidR="009F7058" w:rsidRPr="007C20ED" w:rsidRDefault="007C20ED" w:rsidP="007C20ED">
      <w:pPr>
        <w:jc w:val="center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t>Praktikumsvertrag</w:t>
      </w:r>
    </w:p>
    <w:p w14:paraId="75E96DFC" w14:textId="77777777" w:rsidR="009F7058" w:rsidRPr="007C20ED" w:rsidRDefault="009F7058" w:rsidP="009F7058">
      <w:pPr>
        <w:rPr>
          <w:rFonts w:ascii="Arial" w:hAnsi="Arial" w:cs="Arial"/>
        </w:rPr>
      </w:pPr>
    </w:p>
    <w:p w14:paraId="172D4A52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Zwischen ................................................................................................</w:t>
      </w:r>
      <w:r w:rsidRPr="007C20ED">
        <w:rPr>
          <w:rFonts w:ascii="Arial" w:hAnsi="Arial" w:cs="Arial"/>
        </w:rPr>
        <w:tab/>
      </w:r>
    </w:p>
    <w:p w14:paraId="3F88E350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ab/>
      </w:r>
      <w:r w:rsidRPr="007C20ED">
        <w:rPr>
          <w:rFonts w:ascii="Arial" w:hAnsi="Arial" w:cs="Arial"/>
        </w:rPr>
        <w:tab/>
      </w:r>
      <w:r w:rsidRPr="007C20ED">
        <w:rPr>
          <w:rFonts w:ascii="Arial" w:hAnsi="Arial" w:cs="Arial"/>
        </w:rPr>
        <w:tab/>
      </w:r>
      <w:r w:rsidRPr="007C20ED">
        <w:rPr>
          <w:rFonts w:ascii="Arial" w:hAnsi="Arial" w:cs="Arial"/>
        </w:rPr>
        <w:tab/>
      </w:r>
      <w:r w:rsidRPr="007C20ED">
        <w:rPr>
          <w:rFonts w:ascii="Arial" w:hAnsi="Arial" w:cs="Arial"/>
        </w:rPr>
        <w:tab/>
      </w:r>
      <w:r w:rsidRPr="007C20ED">
        <w:rPr>
          <w:rFonts w:ascii="Arial" w:hAnsi="Arial" w:cs="Arial"/>
        </w:rPr>
        <w:tab/>
      </w:r>
      <w:r w:rsidRPr="007C20ED">
        <w:rPr>
          <w:rFonts w:ascii="Arial" w:hAnsi="Arial" w:cs="Arial"/>
        </w:rPr>
        <w:tab/>
        <w:t>- nachfolgend „Arbeitgeber“ genannt -</w:t>
      </w:r>
    </w:p>
    <w:p w14:paraId="01853E65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(ggf.: vertreten durch……………………………</w:t>
      </w:r>
      <w:proofErr w:type="gramStart"/>
      <w:r w:rsidRPr="007C20ED">
        <w:rPr>
          <w:rFonts w:ascii="Arial" w:hAnsi="Arial" w:cs="Arial"/>
        </w:rPr>
        <w:t>…….</w:t>
      </w:r>
      <w:proofErr w:type="gramEnd"/>
      <w:r w:rsidRPr="007C20ED">
        <w:rPr>
          <w:rFonts w:ascii="Arial" w:hAnsi="Arial" w:cs="Arial"/>
        </w:rPr>
        <w:t>……………………………………………)</w:t>
      </w:r>
    </w:p>
    <w:p w14:paraId="6FB7635C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und</w:t>
      </w:r>
    </w:p>
    <w:p w14:paraId="696BA2E0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Herrn/Frau ....................................................................................................................... </w:t>
      </w:r>
      <w:r w:rsidRPr="007C20ED">
        <w:rPr>
          <w:rFonts w:ascii="Arial" w:hAnsi="Arial" w:cs="Arial"/>
        </w:rPr>
        <w:tab/>
      </w:r>
    </w:p>
    <w:p w14:paraId="61546AAD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wohnhaft………………………………………………………………………………………..</w:t>
      </w:r>
    </w:p>
    <w:p w14:paraId="7E8D5FFC" w14:textId="77777777" w:rsidR="009F7058" w:rsidRPr="007C20ED" w:rsidRDefault="009F7058" w:rsidP="009F7058">
      <w:pPr>
        <w:ind w:left="3540" w:firstLine="708"/>
        <w:rPr>
          <w:rFonts w:ascii="Arial" w:hAnsi="Arial" w:cs="Arial"/>
        </w:rPr>
      </w:pPr>
      <w:r w:rsidRPr="007C20ED">
        <w:rPr>
          <w:rFonts w:ascii="Arial" w:hAnsi="Arial" w:cs="Arial"/>
        </w:rPr>
        <w:t>- nachfolgend „Praktikant/-in“ genannt -</w:t>
      </w:r>
    </w:p>
    <w:p w14:paraId="10A85164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wird folgender Praktikantenvertrag geschlossen:</w:t>
      </w:r>
    </w:p>
    <w:p w14:paraId="24473322" w14:textId="77777777" w:rsidR="009F7058" w:rsidRPr="007C20ED" w:rsidRDefault="009F7058" w:rsidP="009F7058">
      <w:pPr>
        <w:rPr>
          <w:rFonts w:ascii="Arial" w:hAnsi="Arial" w:cs="Arial"/>
        </w:rPr>
      </w:pPr>
    </w:p>
    <w:p w14:paraId="5A8175F8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t>§ 1 Tätigkeitsbereich</w:t>
      </w:r>
    </w:p>
    <w:p w14:paraId="33978409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Dem Praktikanten/Der Praktikantin wird von der Arbeitgeber Gelegenheit gegeben, sich einen Einblick in die</w:t>
      </w:r>
    </w:p>
    <w:p w14:paraId="56B1180C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Tätigkeit als </w:t>
      </w:r>
      <w:r w:rsidR="007C20ED">
        <w:rPr>
          <w:rFonts w:ascii="Arial" w:hAnsi="Arial" w:cs="Arial"/>
        </w:rPr>
        <w:t xml:space="preserve">_______________________________________________ </w:t>
      </w:r>
      <w:r w:rsidRPr="007C20ED">
        <w:rPr>
          <w:rFonts w:ascii="Arial" w:hAnsi="Arial" w:cs="Arial"/>
        </w:rPr>
        <w:t>zu verschaffen.</w:t>
      </w:r>
    </w:p>
    <w:p w14:paraId="62F468D6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Insbesondere wird dem Praktikanten/der Praktikantin die Möglichkeit geboten, sich in folgenden Bereichen</w:t>
      </w:r>
    </w:p>
    <w:p w14:paraId="5566C9D5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Kenntnisse und Fähigkeiten anzueignen: </w:t>
      </w:r>
    </w:p>
    <w:p w14:paraId="6359E664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86765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331BC" w14:textId="77777777" w:rsidR="007C20ED" w:rsidRDefault="009F7058" w:rsidP="007C20ED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7BAF0" w14:textId="77777777" w:rsidR="009F7058" w:rsidRPr="007C20ED" w:rsidRDefault="009F7058" w:rsidP="007C20ED">
      <w:pPr>
        <w:ind w:left="2124" w:firstLine="708"/>
        <w:rPr>
          <w:rFonts w:ascii="Arial" w:hAnsi="Arial" w:cs="Arial"/>
        </w:rPr>
      </w:pPr>
      <w:r w:rsidRPr="007C20ED">
        <w:rPr>
          <w:rFonts w:ascii="Arial" w:hAnsi="Arial" w:cs="Arial"/>
          <w:b/>
        </w:rPr>
        <w:t>§ 2 Vertragsdauer</w:t>
      </w:r>
    </w:p>
    <w:p w14:paraId="3C3B4129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Das Praktikum beginnt am _____________________________________________und endet am ______________________________________________.</w:t>
      </w:r>
    </w:p>
    <w:p w14:paraId="483F8FAC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Die Probezeit beträgt          einen/             zwei/             drei Monate.</w:t>
      </w:r>
    </w:p>
    <w:p w14:paraId="497781CA" w14:textId="77777777" w:rsidR="007C20ED" w:rsidRDefault="007C20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BB0717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lastRenderedPageBreak/>
        <w:t>§ 3 Kündigung</w:t>
      </w:r>
    </w:p>
    <w:p w14:paraId="0A0BB5A1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Während der Probezeit kann der Praktikantenvertrag jederzeit gekündigt werden. Eine Kündigungsfrist ist dabei nicht zu beachten.</w:t>
      </w:r>
    </w:p>
    <w:p w14:paraId="7E43A4C5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Will der Praktikant/die Praktikantin das Praktikum nach Ablauf der Probezeit aufgeben, kann er/sie den Vertrag mit einer Frist von 4 Wochen kündigen.</w:t>
      </w:r>
    </w:p>
    <w:p w14:paraId="04151E1E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Bei Vorliegen eines wichtigen Grundes kann das Vertragsverhältnis außerdem von beiden Parteien fristlosgekündigt werden.</w:t>
      </w:r>
    </w:p>
    <w:p w14:paraId="393124D0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Die Kündigung ist schriftlich und -nach Ablauf der Probezeit- unter Angabe der Kündigungsgründe zu erklären.</w:t>
      </w:r>
    </w:p>
    <w:p w14:paraId="2D5E1715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t>§ 4 Tägliche Beschäftigungsdauer</w:t>
      </w:r>
    </w:p>
    <w:p w14:paraId="0DA83A1A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Die regelmäßige tägliche Beschäftigungsdauer des Praktikanten/der Praktikantin beträgt </w:t>
      </w:r>
    </w:p>
    <w:p w14:paraId="09C9B723" w14:textId="77777777" w:rsid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__________________________________________________Stunden. </w:t>
      </w:r>
    </w:p>
    <w:p w14:paraId="1A837C54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Beschäftigungsbeginn ist _______________________________Uhr.</w:t>
      </w:r>
    </w:p>
    <w:p w14:paraId="41456859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t>§ 5 Vergütung (optional)</w:t>
      </w:r>
    </w:p>
    <w:p w14:paraId="1EC10343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Für die Dauer seiner/ihrer Beschäftigung erhält der Praktikant/die Praktikantin eine Vergütung in Höhe </w:t>
      </w:r>
      <w:proofErr w:type="gramStart"/>
      <w:r w:rsidRPr="007C20ED">
        <w:rPr>
          <w:rFonts w:ascii="Arial" w:hAnsi="Arial" w:cs="Arial"/>
        </w:rPr>
        <w:t xml:space="preserve">von  </w:t>
      </w:r>
      <w:r w:rsidR="007C20ED">
        <w:rPr>
          <w:rFonts w:ascii="Arial" w:hAnsi="Arial" w:cs="Arial"/>
        </w:rPr>
        <w:t>_</w:t>
      </w:r>
      <w:proofErr w:type="gramEnd"/>
      <w:r w:rsidR="007C20ED">
        <w:rPr>
          <w:rFonts w:ascii="Arial" w:hAnsi="Arial" w:cs="Arial"/>
        </w:rPr>
        <w:t>___</w:t>
      </w:r>
      <w:r w:rsidRPr="007C20ED">
        <w:rPr>
          <w:rFonts w:ascii="Arial" w:hAnsi="Arial" w:cs="Arial"/>
        </w:rPr>
        <w:t xml:space="preserve">__________________ </w:t>
      </w:r>
      <w:r w:rsidR="007C20ED">
        <w:rPr>
          <w:rFonts w:ascii="Arial" w:hAnsi="Arial" w:cs="Arial"/>
        </w:rPr>
        <w:t xml:space="preserve">€ </w:t>
      </w:r>
      <w:r w:rsidRPr="007C20ED">
        <w:rPr>
          <w:rFonts w:ascii="Arial" w:hAnsi="Arial" w:cs="Arial"/>
        </w:rPr>
        <w:t xml:space="preserve">brutto pro Monat. </w:t>
      </w:r>
    </w:p>
    <w:p w14:paraId="6DA6EE83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Die Vergütung wird jeweils fällig zum          15./          20./          letzten Arbeitstag des Monats.</w:t>
      </w:r>
    </w:p>
    <w:p w14:paraId="38191B3D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t>§ 6 Urlaub</w:t>
      </w:r>
    </w:p>
    <w:p w14:paraId="3636D28B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Dem Praktikanten/Der Praktikantin stehen _______ Urlaubstage zu.</w:t>
      </w:r>
    </w:p>
    <w:p w14:paraId="70380119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t>§ 7 Sonstige Vereinbarungen</w:t>
      </w:r>
    </w:p>
    <w:p w14:paraId="2F8F1DC9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Zwischen dem Arbeitgeber und dem Praktikanten/der Praktikantin </w:t>
      </w:r>
    </w:p>
    <w:p w14:paraId="20766BAF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wurde außerdem folgende Vereinbarung getroffen:</w:t>
      </w:r>
    </w:p>
    <w:p w14:paraId="7A0DCCDF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97EF8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08E8F5" w14:textId="77777777" w:rsid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Sonstige Vereinbarungen bestehen nicht.</w:t>
      </w:r>
    </w:p>
    <w:p w14:paraId="6EDDB207" w14:textId="77777777" w:rsidR="007C20ED" w:rsidRDefault="007C20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03AB22" w14:textId="77777777" w:rsidR="009F7058" w:rsidRPr="007C20ED" w:rsidRDefault="009F7058" w:rsidP="007C20ED">
      <w:pPr>
        <w:ind w:left="2124" w:firstLine="708"/>
        <w:rPr>
          <w:rFonts w:ascii="Arial" w:hAnsi="Arial" w:cs="Arial"/>
          <w:b/>
        </w:rPr>
      </w:pPr>
      <w:r w:rsidRPr="007C20ED">
        <w:rPr>
          <w:rFonts w:ascii="Arial" w:hAnsi="Arial" w:cs="Arial"/>
          <w:b/>
        </w:rPr>
        <w:lastRenderedPageBreak/>
        <w:t>§ 8 Hinweis</w:t>
      </w:r>
    </w:p>
    <w:p w14:paraId="09C9031C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Auf das Praktikantenverhältnis ist</w:t>
      </w:r>
    </w:p>
    <w:p w14:paraId="7F88EEC8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der Tarifvertrag </w:t>
      </w:r>
    </w:p>
    <w:p w14:paraId="433D75E7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0F384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die Betriebsvereinbarung </w:t>
      </w:r>
    </w:p>
    <w:p w14:paraId="7BEAC533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89C22D8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 xml:space="preserve">die Dienstvereinbarung </w:t>
      </w:r>
    </w:p>
    <w:p w14:paraId="18F1B946" w14:textId="77777777" w:rsidR="009F7058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C5D6F33" w14:textId="77777777" w:rsid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anzuwenden.</w:t>
      </w:r>
    </w:p>
    <w:p w14:paraId="777FB6EA" w14:textId="77777777" w:rsidR="007C20ED" w:rsidRPr="007C20ED" w:rsidRDefault="007C20ED" w:rsidP="009F7058">
      <w:pPr>
        <w:rPr>
          <w:rFonts w:ascii="Arial" w:hAnsi="Arial" w:cs="Arial"/>
        </w:rPr>
      </w:pPr>
    </w:p>
    <w:p w14:paraId="79992278" w14:textId="77777777" w:rsidR="009F7058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Ich bestätige, beide Vertragsausfertigungen gelesen und auf ihre Übereinstimmung hin überprüft zu haben.</w:t>
      </w:r>
    </w:p>
    <w:p w14:paraId="02CC525A" w14:textId="77777777" w:rsidR="007C20ED" w:rsidRPr="007C20ED" w:rsidRDefault="007C20ED" w:rsidP="009F7058">
      <w:pPr>
        <w:rPr>
          <w:rFonts w:ascii="Arial" w:hAnsi="Arial" w:cs="Arial"/>
        </w:rPr>
      </w:pPr>
    </w:p>
    <w:p w14:paraId="73800ACD" w14:textId="77777777" w:rsidR="009F7058" w:rsidRPr="007C20ED" w:rsidRDefault="007C20ED" w:rsidP="009F70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_________________________, ________________________</w:t>
      </w:r>
    </w:p>
    <w:p w14:paraId="122B5EF4" w14:textId="77777777" w:rsidR="009F7058" w:rsidRDefault="007C20ED" w:rsidP="007C20E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F7058" w:rsidRPr="007C20ED">
        <w:rPr>
          <w:rFonts w:ascii="Arial" w:hAnsi="Arial" w:cs="Arial"/>
        </w:rPr>
        <w:t>Ort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9F7058" w:rsidRPr="007C20ED">
        <w:rPr>
          <w:rFonts w:ascii="Arial" w:hAnsi="Arial" w:cs="Arial"/>
        </w:rPr>
        <w:t>Datum</w:t>
      </w:r>
      <w:r>
        <w:rPr>
          <w:rFonts w:ascii="Arial" w:hAnsi="Arial" w:cs="Arial"/>
        </w:rPr>
        <w:t>)</w:t>
      </w:r>
    </w:p>
    <w:p w14:paraId="24E6603A" w14:textId="77777777" w:rsidR="007C20ED" w:rsidRPr="007C20ED" w:rsidRDefault="007C20ED" w:rsidP="007C20ED">
      <w:pPr>
        <w:ind w:left="708"/>
        <w:rPr>
          <w:rFonts w:ascii="Arial" w:hAnsi="Arial" w:cs="Arial"/>
        </w:rPr>
      </w:pPr>
    </w:p>
    <w:p w14:paraId="350663A4" w14:textId="77777777" w:rsidR="007C20ED" w:rsidRPr="007C20ED" w:rsidRDefault="007C20ED" w:rsidP="007C20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</w:t>
      </w:r>
    </w:p>
    <w:p w14:paraId="51296ADC" w14:textId="77777777" w:rsidR="009F7058" w:rsidRPr="007C20ED" w:rsidRDefault="007C20ED" w:rsidP="007C20E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7058" w:rsidRPr="007C20ED">
        <w:rPr>
          <w:rFonts w:ascii="Arial" w:hAnsi="Arial" w:cs="Arial"/>
        </w:rPr>
        <w:t>Praktikant/in</w:t>
      </w:r>
    </w:p>
    <w:p w14:paraId="3CF5636C" w14:textId="77777777" w:rsidR="007C20ED" w:rsidRDefault="007C20ED" w:rsidP="009F7058">
      <w:pPr>
        <w:rPr>
          <w:rFonts w:ascii="Arial" w:hAnsi="Arial" w:cs="Arial"/>
        </w:rPr>
      </w:pPr>
    </w:p>
    <w:p w14:paraId="2CF3F67C" w14:textId="77777777" w:rsidR="007C20ED" w:rsidRDefault="007C20ED" w:rsidP="009F7058">
      <w:pPr>
        <w:rPr>
          <w:rFonts w:ascii="Arial" w:hAnsi="Arial" w:cs="Arial"/>
        </w:rPr>
      </w:pPr>
      <w:bookmarkStart w:id="0" w:name="_GoBack"/>
      <w:bookmarkEnd w:id="0"/>
    </w:p>
    <w:p w14:paraId="2643BB21" w14:textId="77777777" w:rsidR="007C20ED" w:rsidRDefault="007C20ED" w:rsidP="009F70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</w:t>
      </w:r>
    </w:p>
    <w:p w14:paraId="0F6EB0CA" w14:textId="77777777" w:rsidR="00DF7285" w:rsidRPr="007C20ED" w:rsidRDefault="009F7058" w:rsidP="009F7058">
      <w:pPr>
        <w:rPr>
          <w:rFonts w:ascii="Arial" w:hAnsi="Arial" w:cs="Arial"/>
        </w:rPr>
      </w:pPr>
      <w:r w:rsidRPr="007C20ED">
        <w:rPr>
          <w:rFonts w:ascii="Arial" w:hAnsi="Arial" w:cs="Arial"/>
        </w:rPr>
        <w:t>Unterschrift des gesetzlichen Vertreters</w:t>
      </w:r>
    </w:p>
    <w:sectPr w:rsidR="00DF7285" w:rsidRPr="007C20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AB463F2-A736-40DA-81E7-CD4E38A9D790}"/>
    <w:docVar w:name="dgnword-eventsink" w:val="286862352"/>
  </w:docVars>
  <w:rsids>
    <w:rsidRoot w:val="009F7058"/>
    <w:rsid w:val="00086B6E"/>
    <w:rsid w:val="00104C15"/>
    <w:rsid w:val="00146CBE"/>
    <w:rsid w:val="0028635C"/>
    <w:rsid w:val="00303FAE"/>
    <w:rsid w:val="00341E21"/>
    <w:rsid w:val="003554BA"/>
    <w:rsid w:val="00392812"/>
    <w:rsid w:val="00433615"/>
    <w:rsid w:val="00486693"/>
    <w:rsid w:val="00492ED6"/>
    <w:rsid w:val="004B54A9"/>
    <w:rsid w:val="005209E0"/>
    <w:rsid w:val="006E6A01"/>
    <w:rsid w:val="00703B97"/>
    <w:rsid w:val="007855A6"/>
    <w:rsid w:val="007928A2"/>
    <w:rsid w:val="007C20ED"/>
    <w:rsid w:val="00800FD5"/>
    <w:rsid w:val="00802605"/>
    <w:rsid w:val="00861B9C"/>
    <w:rsid w:val="0089457E"/>
    <w:rsid w:val="008E35E7"/>
    <w:rsid w:val="008F138C"/>
    <w:rsid w:val="008F4B15"/>
    <w:rsid w:val="00933A81"/>
    <w:rsid w:val="00960C58"/>
    <w:rsid w:val="009F7058"/>
    <w:rsid w:val="00A31162"/>
    <w:rsid w:val="00AA6215"/>
    <w:rsid w:val="00B579AE"/>
    <w:rsid w:val="00CA44B0"/>
    <w:rsid w:val="00D30FA1"/>
    <w:rsid w:val="00D34456"/>
    <w:rsid w:val="00D72C60"/>
    <w:rsid w:val="00D93867"/>
    <w:rsid w:val="00DA5EF9"/>
    <w:rsid w:val="00DC4258"/>
    <w:rsid w:val="00DD25CB"/>
    <w:rsid w:val="00DF6319"/>
    <w:rsid w:val="00DF7285"/>
    <w:rsid w:val="00E35A01"/>
    <w:rsid w:val="00E457FC"/>
    <w:rsid w:val="00E72AD6"/>
    <w:rsid w:val="00EB6353"/>
    <w:rsid w:val="00EE3148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032B"/>
  <w15:chartTrackingRefBased/>
  <w15:docId w15:val="{AFCB08A6-1EDA-4257-8DAB-BEB4038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0ED"/>
    <w:rPr>
      <w:rFonts w:ascii="Bookman Old Style" w:hAnsi="Bookman Old Sty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4678</Characters>
  <Application>Microsoft Macintosh Word</Application>
  <DocSecurity>0</DocSecurity>
  <Lines>97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Office-Anwender</cp:lastModifiedBy>
  <cp:revision>2</cp:revision>
  <dcterms:created xsi:type="dcterms:W3CDTF">2016-05-03T13:48:00Z</dcterms:created>
  <dcterms:modified xsi:type="dcterms:W3CDTF">2016-05-10T11:36:00Z</dcterms:modified>
  <cp:category/>
</cp:coreProperties>
</file>